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0D248" w14:textId="2965E86E" w:rsidR="00AF1D7F" w:rsidRPr="00B0373B" w:rsidRDefault="002224A8" w:rsidP="00AF1D7F">
      <w:pPr>
        <w:contextualSpacing/>
        <w:jc w:val="center"/>
        <w:rPr>
          <w:rFonts w:ascii="Bookman Old Style" w:hAnsi="Bookman Old Style"/>
          <w:b/>
        </w:rPr>
      </w:pPr>
      <w:bookmarkStart w:id="0" w:name="OLE_LINK78"/>
      <w:bookmarkStart w:id="1" w:name="OLE_LINK79"/>
      <w:r>
        <w:rPr>
          <w:rFonts w:ascii="Bookman Old Style" w:hAnsi="Bookman Old Style"/>
          <w:b/>
          <w:i/>
        </w:rPr>
        <w:t>Stand By Me</w:t>
      </w:r>
      <w:r>
        <w:rPr>
          <w:rFonts w:ascii="Bookman Old Style" w:hAnsi="Bookman Old Style"/>
          <w:b/>
        </w:rPr>
        <w:t xml:space="preserve"> – Unit </w:t>
      </w:r>
      <w:r w:rsidR="00AE198D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: “</w:t>
      </w:r>
      <w:r w:rsidR="00AE198D">
        <w:rPr>
          <w:rFonts w:ascii="Bookman Old Style" w:hAnsi="Bookman Old Style"/>
          <w:b/>
        </w:rPr>
        <w:t>Trouble in the Junkyard</w:t>
      </w:r>
      <w:r w:rsidR="00315DFC">
        <w:rPr>
          <w:rFonts w:ascii="Bookman Old Style" w:hAnsi="Bookman Old Style"/>
          <w:b/>
        </w:rPr>
        <w:t>”</w:t>
      </w:r>
    </w:p>
    <w:bookmarkEnd w:id="0"/>
    <w:bookmarkEnd w:id="1"/>
    <w:p w14:paraId="39EFEFDF" w14:textId="77777777" w:rsidR="00AF1D7F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14:paraId="44D1FE13" w14:textId="77777777" w:rsidR="00AF1D7F" w:rsidRPr="00996A0A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</w:p>
    <w:p w14:paraId="470D045B" w14:textId="77777777" w:rsidR="00AF1D7F" w:rsidRDefault="00A505D6" w:rsidP="00AF1D7F">
      <w:pPr>
        <w:pStyle w:val="NoSpacing"/>
        <w:spacing w:line="240" w:lineRule="exact"/>
      </w:pPr>
      <w:r>
        <w:t>The following lines are from the script. Can you remember the scenes in which they were used? Try to remember with</w:t>
      </w:r>
      <w:bookmarkStart w:id="2" w:name="_GoBack"/>
      <w:bookmarkEnd w:id="2"/>
      <w:r>
        <w:t>out looking at the textbook.</w:t>
      </w:r>
    </w:p>
    <w:p w14:paraId="596CEEA6" w14:textId="77777777" w:rsidR="00A505D6" w:rsidRPr="00996A0A" w:rsidRDefault="00A505D6" w:rsidP="00AF1D7F">
      <w:pPr>
        <w:pStyle w:val="NoSpacing"/>
        <w:spacing w:line="240" w:lineRule="exact"/>
      </w:pPr>
    </w:p>
    <w:p w14:paraId="430C3D1B" w14:textId="2F1310C9" w:rsidR="00AF1D7F" w:rsidRDefault="00AF1D7F" w:rsidP="00770644">
      <w:pPr>
        <w:ind w:left="426" w:hanging="426"/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a)</w:t>
      </w:r>
      <w:r w:rsidR="00770644">
        <w:rPr>
          <w:rFonts w:ascii="Bookman Old Style" w:hAnsi="Bookman Old Style"/>
        </w:rPr>
        <w:tab/>
        <w:t xml:space="preserve">“No </w:t>
      </w:r>
      <w:r w:rsidR="00770644" w:rsidRPr="00770644">
        <w:rPr>
          <w:rFonts w:ascii="Bookman Old Style" w:hAnsi="Bookman Old Style"/>
          <w:b/>
          <w:i/>
        </w:rPr>
        <w:t>trespassing</w:t>
      </w:r>
      <w:r w:rsidR="00770644">
        <w:rPr>
          <w:rFonts w:ascii="Bookman Old Style" w:hAnsi="Bookman Old Style"/>
        </w:rPr>
        <w:t xml:space="preserve">” was enforced by Milo Pressman, the junkman . . .  </w:t>
      </w:r>
      <w:r w:rsidR="00281252">
        <w:rPr>
          <w:rFonts w:ascii="Bookman Old Style" w:hAnsi="Bookman Old Style"/>
        </w:rPr>
        <w:t>(</w:t>
      </w:r>
      <w:r w:rsidR="00770644">
        <w:rPr>
          <w:rFonts w:ascii="Bookman Old Style" w:hAnsi="Bookman Old Style"/>
        </w:rPr>
        <w:t>56</w:t>
      </w:r>
      <w:r w:rsidRPr="00996A0A">
        <w:rPr>
          <w:rFonts w:ascii="Bookman Old Style" w:hAnsi="Bookman Old Style"/>
        </w:rPr>
        <w:t>)</w:t>
      </w:r>
    </w:p>
    <w:p w14:paraId="479116BD" w14:textId="501A175B" w:rsidR="00A505D6" w:rsidRPr="00996A0A" w:rsidRDefault="00A505D6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b)</w:t>
      </w:r>
      <w:r w:rsidR="00770644">
        <w:rPr>
          <w:rFonts w:ascii="Bookman Old Style" w:hAnsi="Bookman Old Style"/>
        </w:rPr>
        <w:tab/>
        <w:t xml:space="preserve">Thus, a kid who had illegally </w:t>
      </w:r>
      <w:r w:rsidR="00770644" w:rsidRPr="00770644">
        <w:rPr>
          <w:rFonts w:ascii="Bookman Old Style" w:hAnsi="Bookman Old Style"/>
          <w:b/>
          <w:i/>
        </w:rPr>
        <w:t>scaled</w:t>
      </w:r>
      <w:r w:rsidR="00770644">
        <w:rPr>
          <w:rFonts w:ascii="Bookman Old Style" w:hAnsi="Bookman Old Style"/>
        </w:rPr>
        <w:t xml:space="preserve"> the junkyard fence . . .  </w:t>
      </w:r>
      <w:r w:rsidR="00281252">
        <w:rPr>
          <w:rFonts w:ascii="Bookman Old Style" w:hAnsi="Bookman Old Style"/>
        </w:rPr>
        <w:t>(</w:t>
      </w:r>
      <w:r w:rsidR="00770644">
        <w:rPr>
          <w:rFonts w:ascii="Bookman Old Style" w:hAnsi="Bookman Old Style"/>
        </w:rPr>
        <w:t>56</w:t>
      </w:r>
      <w:r>
        <w:rPr>
          <w:rFonts w:ascii="Bookman Old Style" w:hAnsi="Bookman Old Style"/>
        </w:rPr>
        <w:t>)</w:t>
      </w:r>
    </w:p>
    <w:p w14:paraId="24223A03" w14:textId="13FEE58A" w:rsidR="00AF1D7F" w:rsidRDefault="00281252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AF1D7F" w:rsidRPr="00996A0A">
        <w:rPr>
          <w:rFonts w:ascii="Bookman Old Style" w:hAnsi="Bookman Old Style"/>
        </w:rPr>
        <w:t>)</w:t>
      </w:r>
      <w:r w:rsidR="00AF1D7F" w:rsidRPr="00996A0A">
        <w:rPr>
          <w:rFonts w:ascii="Bookman Old Style" w:hAnsi="Bookman Old Style"/>
          <w:i/>
        </w:rPr>
        <w:t xml:space="preserve"> </w:t>
      </w:r>
      <w:r w:rsidR="00770644">
        <w:rPr>
          <w:rFonts w:ascii="Bookman Old Style" w:hAnsi="Bookman Old Style"/>
          <w:i/>
        </w:rPr>
        <w:tab/>
      </w:r>
      <w:r w:rsidR="00770644">
        <w:rPr>
          <w:rFonts w:ascii="Bookman Old Style" w:hAnsi="Bookman Old Style"/>
        </w:rPr>
        <w:t xml:space="preserve">. . . might hear the </w:t>
      </w:r>
      <w:r w:rsidR="00770644" w:rsidRPr="00770644">
        <w:rPr>
          <w:rFonts w:ascii="Bookman Old Style" w:hAnsi="Bookman Old Style"/>
          <w:b/>
          <w:i/>
        </w:rPr>
        <w:t>dread</w:t>
      </w:r>
      <w:r w:rsidR="00770644">
        <w:rPr>
          <w:rFonts w:ascii="Bookman Old Style" w:hAnsi="Bookman Old Style"/>
        </w:rPr>
        <w:t xml:space="preserve"> cry, “Chopper, sic balls.”  </w:t>
      </w:r>
      <w:r>
        <w:rPr>
          <w:rFonts w:ascii="Bookman Old Style" w:hAnsi="Bookman Old Style"/>
        </w:rPr>
        <w:t>(</w:t>
      </w:r>
      <w:r w:rsidR="00770644">
        <w:rPr>
          <w:rFonts w:ascii="Bookman Old Style" w:hAnsi="Bookman Old Style"/>
        </w:rPr>
        <w:t>56</w:t>
      </w:r>
      <w:r w:rsidR="00AF1D7F" w:rsidRPr="00996A0A">
        <w:rPr>
          <w:rFonts w:ascii="Bookman Old Style" w:hAnsi="Bookman Old Style"/>
        </w:rPr>
        <w:t>)</w:t>
      </w:r>
    </w:p>
    <w:p w14:paraId="326FB836" w14:textId="543EF0B8" w:rsidR="00FD28B1" w:rsidRPr="00930694" w:rsidRDefault="00FD28B1" w:rsidP="00770644">
      <w:pPr>
        <w:ind w:left="426" w:hanging="426"/>
        <w:contextualSpacing/>
        <w:rPr>
          <w:rFonts w:ascii="Bookman Old Style" w:hAnsi="Bookman Old Style"/>
        </w:rPr>
      </w:pPr>
      <w:r w:rsidRPr="00930694">
        <w:rPr>
          <w:rFonts w:ascii="Bookman Old Style" w:hAnsi="Bookman Old Style"/>
        </w:rPr>
        <w:t>d)</w:t>
      </w:r>
      <w:r w:rsidR="00B826F9" w:rsidRPr="00930694">
        <w:rPr>
          <w:rFonts w:ascii="Bookman Old Style" w:hAnsi="Bookman Old Style"/>
        </w:rPr>
        <w:tab/>
      </w:r>
      <w:r w:rsidR="00930694" w:rsidRPr="00930694">
        <w:rPr>
          <w:rFonts w:ascii="Bookman Old Style" w:hAnsi="Bookman Old Style"/>
        </w:rPr>
        <w:t>“This is a good time.”  “The most.”  “</w:t>
      </w:r>
      <w:r w:rsidR="00930694" w:rsidRPr="00930694">
        <w:rPr>
          <w:rFonts w:ascii="Bookman Old Style" w:hAnsi="Bookman Old Style"/>
          <w:b/>
          <w:i/>
        </w:rPr>
        <w:t>A blast</w:t>
      </w:r>
      <w:r w:rsidR="00930694" w:rsidRPr="00930694">
        <w:rPr>
          <w:rFonts w:ascii="Bookman Old Style" w:hAnsi="Bookman Old Style"/>
        </w:rPr>
        <w:t>.”</w:t>
      </w:r>
      <w:r w:rsidR="00770644" w:rsidRPr="00930694">
        <w:rPr>
          <w:rFonts w:ascii="Bookman Old Style" w:hAnsi="Bookman Old Style"/>
        </w:rPr>
        <w:t xml:space="preserve"> </w:t>
      </w:r>
      <w:r w:rsidR="00AE198D" w:rsidRPr="00930694">
        <w:rPr>
          <w:rFonts w:ascii="Bookman Old Style" w:hAnsi="Bookman Old Style"/>
        </w:rPr>
        <w:t>(</w:t>
      </w:r>
      <w:r w:rsidR="00930694" w:rsidRPr="00930694">
        <w:rPr>
          <w:rFonts w:ascii="Bookman Old Style" w:hAnsi="Bookman Old Style"/>
        </w:rPr>
        <w:t>58</w:t>
      </w:r>
      <w:r w:rsidR="00AE198D" w:rsidRPr="00930694">
        <w:rPr>
          <w:rFonts w:ascii="Bookman Old Style" w:hAnsi="Bookman Old Style"/>
        </w:rPr>
        <w:t>)</w:t>
      </w:r>
    </w:p>
    <w:p w14:paraId="24A6359F" w14:textId="225F99D2" w:rsidR="00DE42AB" w:rsidRDefault="00DE42AB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e)</w:t>
      </w:r>
      <w:r w:rsidR="00B826F9">
        <w:rPr>
          <w:rFonts w:ascii="Bookman Old Style" w:hAnsi="Bookman Old Style"/>
        </w:rPr>
        <w:tab/>
      </w:r>
      <w:r w:rsidR="00770644">
        <w:rPr>
          <w:rFonts w:ascii="Bookman Old Style" w:hAnsi="Bookman Old Style"/>
        </w:rPr>
        <w:t xml:space="preserve">Girls, girls, girls, cool it.  We’ll </w:t>
      </w:r>
      <w:r w:rsidR="00770644" w:rsidRPr="00770644">
        <w:rPr>
          <w:rFonts w:ascii="Bookman Old Style" w:hAnsi="Bookman Old Style"/>
          <w:b/>
          <w:i/>
        </w:rPr>
        <w:t>flip</w:t>
      </w:r>
      <w:r w:rsidR="00770644">
        <w:rPr>
          <w:rFonts w:ascii="Bookman Old Style" w:hAnsi="Bookman Old Style"/>
        </w:rPr>
        <w:t xml:space="preserve"> for it.  </w:t>
      </w:r>
      <w:r>
        <w:rPr>
          <w:rFonts w:ascii="Bookman Old Style" w:hAnsi="Bookman Old Style"/>
        </w:rPr>
        <w:t>(</w:t>
      </w:r>
      <w:r w:rsidR="00770644">
        <w:rPr>
          <w:rFonts w:ascii="Bookman Old Style" w:hAnsi="Bookman Old Style"/>
        </w:rPr>
        <w:t>60</w:t>
      </w:r>
      <w:r>
        <w:rPr>
          <w:rFonts w:ascii="Bookman Old Style" w:hAnsi="Bookman Old Style"/>
        </w:rPr>
        <w:t>)</w:t>
      </w:r>
    </w:p>
    <w:p w14:paraId="50184767" w14:textId="3B38D353" w:rsidR="006A7B39" w:rsidRPr="00994DB6" w:rsidRDefault="00DE42AB" w:rsidP="00770644">
      <w:pPr>
        <w:ind w:left="426" w:hanging="426"/>
        <w:contextualSpacing/>
        <w:rPr>
          <w:rFonts w:ascii="Bookman Old Style" w:hAnsi="Bookman Old Style"/>
        </w:rPr>
      </w:pPr>
      <w:r w:rsidRPr="00994DB6">
        <w:rPr>
          <w:rFonts w:ascii="Bookman Old Style" w:hAnsi="Bookman Old Style"/>
        </w:rPr>
        <w:t>f</w:t>
      </w:r>
      <w:r w:rsidR="006A7B39" w:rsidRPr="00994DB6">
        <w:rPr>
          <w:rFonts w:ascii="Bookman Old Style" w:hAnsi="Bookman Old Style"/>
        </w:rPr>
        <w:t>)</w:t>
      </w:r>
      <w:r w:rsidR="00B826F9" w:rsidRPr="00994DB6">
        <w:rPr>
          <w:rFonts w:ascii="Bookman Old Style" w:hAnsi="Bookman Old Style"/>
        </w:rPr>
        <w:tab/>
      </w:r>
      <w:r w:rsidR="00994DB6" w:rsidRPr="00B826F9">
        <w:rPr>
          <w:rFonts w:ascii="Bookman Old Style" w:hAnsi="Bookman Old Style"/>
          <w:b/>
          <w:i/>
        </w:rPr>
        <w:t>Shame</w:t>
      </w:r>
      <w:r w:rsidR="00994DB6">
        <w:rPr>
          <w:rFonts w:ascii="Bookman Old Style" w:hAnsi="Bookman Old Style"/>
        </w:rPr>
        <w:t xml:space="preserve"> what happened to him. (64)</w:t>
      </w:r>
    </w:p>
    <w:p w14:paraId="1C50AAF6" w14:textId="7EA5A7C8" w:rsidR="00281252" w:rsidRPr="00996A0A" w:rsidRDefault="00DE42AB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281252">
        <w:rPr>
          <w:rFonts w:ascii="Bookman Old Style" w:hAnsi="Bookman Old Style"/>
        </w:rPr>
        <w:t>)</w:t>
      </w:r>
      <w:r w:rsidR="00B826F9">
        <w:rPr>
          <w:rFonts w:ascii="Bookman Old Style" w:hAnsi="Bookman Old Style"/>
        </w:rPr>
        <w:tab/>
      </w:r>
      <w:r w:rsidR="00994DB6">
        <w:rPr>
          <w:rFonts w:ascii="Bookman Old Style" w:hAnsi="Bookman Old Style"/>
        </w:rPr>
        <w:t xml:space="preserve">Could be some </w:t>
      </w:r>
      <w:r w:rsidR="00994DB6" w:rsidRPr="00B826F9">
        <w:rPr>
          <w:rFonts w:ascii="Bookman Old Style" w:hAnsi="Bookman Old Style"/>
          <w:b/>
          <w:i/>
        </w:rPr>
        <w:t>scouts</w:t>
      </w:r>
      <w:r w:rsidR="00994DB6">
        <w:rPr>
          <w:rFonts w:ascii="Bookman Old Style" w:hAnsi="Bookman Old Style"/>
        </w:rPr>
        <w:t xml:space="preserve"> at the game tomorrow.  (64)</w:t>
      </w:r>
    </w:p>
    <w:p w14:paraId="4E780ABE" w14:textId="6EBE9BA9" w:rsidR="00AF1D7F" w:rsidRPr="00996A0A" w:rsidRDefault="00DE42AB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AF1D7F" w:rsidRPr="00996A0A">
        <w:rPr>
          <w:rFonts w:ascii="Bookman Old Style" w:hAnsi="Bookman Old Style"/>
        </w:rPr>
        <w:t>)</w:t>
      </w:r>
      <w:r w:rsidR="00B826F9">
        <w:rPr>
          <w:rFonts w:ascii="Bookman Old Style" w:hAnsi="Bookman Old Style"/>
        </w:rPr>
        <w:tab/>
      </w:r>
      <w:r w:rsidR="00994DB6">
        <w:rPr>
          <w:rFonts w:ascii="Bookman Old Style" w:hAnsi="Bookman Old Style"/>
        </w:rPr>
        <w:t xml:space="preserve">You start on the girls, and his mind’s </w:t>
      </w:r>
      <w:r w:rsidR="00994DB6" w:rsidRPr="00B826F9">
        <w:rPr>
          <w:rFonts w:ascii="Bookman Old Style" w:hAnsi="Bookman Old Style"/>
          <w:b/>
          <w:i/>
        </w:rPr>
        <w:t>all over the place</w:t>
      </w:r>
      <w:r w:rsidR="00994DB6">
        <w:rPr>
          <w:rFonts w:ascii="Bookman Old Style" w:hAnsi="Bookman Old Style"/>
        </w:rPr>
        <w:t>.  (66</w:t>
      </w:r>
      <w:r w:rsidR="00994DB6" w:rsidRPr="00996A0A">
        <w:rPr>
          <w:rFonts w:ascii="Bookman Old Style" w:hAnsi="Bookman Old Style"/>
        </w:rPr>
        <w:t>)</w:t>
      </w:r>
    </w:p>
    <w:p w14:paraId="0FFE4E76" w14:textId="56882B79" w:rsidR="00AF1D7F" w:rsidRPr="00996A0A" w:rsidRDefault="00DE42AB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AF1D7F" w:rsidRPr="00996A0A">
        <w:rPr>
          <w:rFonts w:ascii="Bookman Old Style" w:hAnsi="Bookman Old Style"/>
        </w:rPr>
        <w:t>)</w:t>
      </w:r>
      <w:r w:rsidR="00B826F9">
        <w:rPr>
          <w:rFonts w:ascii="Bookman Old Style" w:hAnsi="Bookman Old Style"/>
        </w:rPr>
        <w:tab/>
      </w:r>
      <w:r w:rsidR="00994DB6">
        <w:rPr>
          <w:rFonts w:ascii="Bookman Old Style" w:hAnsi="Bookman Old Style"/>
        </w:rPr>
        <w:t xml:space="preserve">The other boys </w:t>
      </w:r>
      <w:r w:rsidR="00994DB6" w:rsidRPr="00B826F9">
        <w:rPr>
          <w:rFonts w:ascii="Bookman Old Style" w:hAnsi="Bookman Old Style"/>
          <w:b/>
          <w:i/>
        </w:rPr>
        <w:t>scramble</w:t>
      </w:r>
      <w:r w:rsidR="00994DB6">
        <w:rPr>
          <w:rFonts w:ascii="Bookman Old Style" w:hAnsi="Bookman Old Style"/>
        </w:rPr>
        <w:t xml:space="preserve"> over the gate.  (66</w:t>
      </w:r>
      <w:r w:rsidR="00994DB6" w:rsidRPr="00996A0A">
        <w:rPr>
          <w:rFonts w:ascii="Bookman Old Style" w:hAnsi="Bookman Old Style"/>
        </w:rPr>
        <w:t>)</w:t>
      </w:r>
    </w:p>
    <w:p w14:paraId="5B851A53" w14:textId="5E0DC632" w:rsidR="0021323D" w:rsidRPr="00996A0A" w:rsidRDefault="0021323D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j)</w:t>
      </w:r>
      <w:r w:rsidR="00B826F9">
        <w:rPr>
          <w:rFonts w:ascii="Bookman Old Style" w:hAnsi="Bookman Old Style"/>
        </w:rPr>
        <w:tab/>
      </w:r>
      <w:r w:rsidR="00994DB6">
        <w:rPr>
          <w:rFonts w:ascii="Bookman Old Style" w:hAnsi="Bookman Old Style"/>
        </w:rPr>
        <w:t xml:space="preserve">Chopper was my first lesson  . . . in the </w:t>
      </w:r>
      <w:r w:rsidR="00994DB6" w:rsidRPr="00994DB6">
        <w:rPr>
          <w:rFonts w:ascii="Bookman Old Style" w:hAnsi="Bookman Old Style"/>
          <w:b/>
          <w:i/>
        </w:rPr>
        <w:t>vast</w:t>
      </w:r>
      <w:r w:rsidR="00994DB6">
        <w:rPr>
          <w:rFonts w:ascii="Bookman Old Style" w:hAnsi="Bookman Old Style"/>
        </w:rPr>
        <w:t xml:space="preserve"> difference between myth and reality.  (68)</w:t>
      </w:r>
    </w:p>
    <w:p w14:paraId="3D2A7FDE" w14:textId="77777777" w:rsidR="00FD28B1" w:rsidRDefault="00FD28B1" w:rsidP="00EB7FB0">
      <w:pPr>
        <w:ind w:left="274" w:hanging="274"/>
        <w:contextualSpacing/>
        <w:rPr>
          <w:rFonts w:ascii="Bookman Old Style" w:hAnsi="Bookman Old Style"/>
          <w:sz w:val="16"/>
          <w:szCs w:val="16"/>
        </w:rPr>
      </w:pPr>
    </w:p>
    <w:p w14:paraId="393F58B5" w14:textId="4C639DB6" w:rsidR="00AF1D7F" w:rsidRDefault="00AF1D7F" w:rsidP="00AF1D7F">
      <w:pPr>
        <w:pStyle w:val="NoSpacing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</w:t>
      </w:r>
      <w:r w:rsidR="00FD28B1">
        <w:t>of the phrases so that they are grammatically correct and make sense</w:t>
      </w:r>
      <w:r w:rsidR="00DE42AB">
        <w:t>.</w:t>
      </w:r>
      <w:r w:rsidRPr="00996A0A">
        <w:t xml:space="preserve">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14:paraId="5CD173EE" w14:textId="77777777" w:rsidR="002224A8" w:rsidRDefault="002224A8" w:rsidP="00AF1D7F">
      <w:pPr>
        <w:pStyle w:val="NoSpacing"/>
        <w:spacing w:line="240" w:lineRule="exact"/>
        <w:contextualSpacing/>
      </w:pPr>
    </w:p>
    <w:p w14:paraId="6A59533D" w14:textId="789D541A" w:rsidR="00AF1D7F" w:rsidRDefault="00AF1D7F" w:rsidP="001B5F85">
      <w:pPr>
        <w:ind w:left="426" w:hanging="426"/>
        <w:contextualSpacing/>
        <w:rPr>
          <w:rFonts w:ascii="Bookman Old Style" w:hAnsi="Bookman Old Style"/>
        </w:rPr>
      </w:pPr>
      <w:bookmarkStart w:id="3" w:name="OLE_LINK80"/>
      <w:bookmarkStart w:id="4" w:name="OLE_LINK81"/>
      <w:r>
        <w:rPr>
          <w:rFonts w:ascii="Bookman Old Style" w:hAnsi="Bookman Old Style"/>
        </w:rPr>
        <w:t>1.</w:t>
      </w:r>
      <w:r w:rsidR="001C2AC7">
        <w:rPr>
          <w:rFonts w:ascii="Bookman Old Style" w:hAnsi="Bookman Old Style"/>
        </w:rPr>
        <w:tab/>
        <w:t>With a sense of __________ I realized that I had forgotten to bring my homework again and that Mr. Maxima would kill me.</w:t>
      </w:r>
    </w:p>
    <w:p w14:paraId="7FDB4CEF" w14:textId="5A7B97E4" w:rsidR="002224A8" w:rsidRDefault="001B5F85" w:rsidP="001B5F85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="002F21CC">
        <w:rPr>
          <w:rFonts w:ascii="Bookman Old Style" w:hAnsi="Bookman Old Style"/>
        </w:rPr>
        <w:tab/>
        <w:t>It was a real __________ that Robert couldn’t come to the party.  However, we soon forgot about him and enjoyed ourselves.</w:t>
      </w:r>
    </w:p>
    <w:p w14:paraId="1B235DBE" w14:textId="366B577A" w:rsidR="00AF1D7F" w:rsidRDefault="001B5F85" w:rsidP="001B5F85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="002F21CC">
        <w:rPr>
          <w:rFonts w:ascii="Bookman Old Style" w:hAnsi="Bookman Old Style"/>
        </w:rPr>
        <w:tab/>
        <w:t>After her cat died, Maggie was __________ for a long time and couldn’t even concentrate on her aerobics class.</w:t>
      </w:r>
    </w:p>
    <w:p w14:paraId="36D011AC" w14:textId="7A22CC4A" w:rsidR="002224A8" w:rsidRDefault="00AF1D7F" w:rsidP="001B5F85">
      <w:pPr>
        <w:ind w:left="426" w:hanging="426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8C19F5">
        <w:rPr>
          <w:rFonts w:ascii="Bookman Old Style" w:hAnsi="Bookman Old Style"/>
        </w:rPr>
        <w:tab/>
        <w:t>There was a big sign outside the secret laboratory, ‘__________ will be shot.’</w:t>
      </w:r>
    </w:p>
    <w:p w14:paraId="6742D08B" w14:textId="7B70CA84" w:rsidR="00AF1D7F" w:rsidRDefault="00AE198D" w:rsidP="001B5F85">
      <w:pPr>
        <w:ind w:left="426" w:hanging="426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DE42AB">
        <w:rPr>
          <w:rFonts w:ascii="Bookman Old Style" w:hAnsi="Bookman Old Style"/>
        </w:rPr>
        <w:t>.</w:t>
      </w:r>
      <w:r w:rsidR="002F21CC">
        <w:rPr>
          <w:rFonts w:ascii="Bookman Old Style" w:hAnsi="Bookman Old Style"/>
        </w:rPr>
        <w:tab/>
      </w:r>
      <w:r w:rsidR="00C72CB5">
        <w:rPr>
          <w:rFonts w:ascii="Bookman Old Style" w:hAnsi="Bookman Old Style"/>
        </w:rPr>
        <w:t>Relaxing in front of the TV with a beer, Merwyn quickly __________ to his feet when his wife walked into the room.</w:t>
      </w:r>
    </w:p>
    <w:p w14:paraId="09475544" w14:textId="37175B35" w:rsidR="00AF1D7F" w:rsidRPr="00996A0A" w:rsidRDefault="00AF1D7F" w:rsidP="001B5F85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 w:rsidR="002F21CC">
        <w:rPr>
          <w:rFonts w:ascii="Bookman Old Style" w:hAnsi="Bookman Old Style"/>
        </w:rPr>
        <w:tab/>
      </w:r>
      <w:r w:rsidR="00BE653F">
        <w:rPr>
          <w:rFonts w:ascii="Bookman Old Style" w:hAnsi="Bookman Old Style"/>
        </w:rPr>
        <w:t>The __________ majority of smokers want to give up but can’t.</w:t>
      </w:r>
    </w:p>
    <w:p w14:paraId="5ABEA83C" w14:textId="527EF240" w:rsidR="00FD28B1" w:rsidRPr="00996A0A" w:rsidRDefault="00AE198D" w:rsidP="001B5F85">
      <w:pPr>
        <w:ind w:left="426" w:hanging="426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FD28B1">
        <w:rPr>
          <w:rFonts w:ascii="Bookman Old Style" w:hAnsi="Bookman Old Style"/>
        </w:rPr>
        <w:t>.</w:t>
      </w:r>
      <w:r w:rsidR="002F21CC">
        <w:rPr>
          <w:rFonts w:ascii="Bookman Old Style" w:hAnsi="Bookman Old Style"/>
        </w:rPr>
        <w:tab/>
        <w:t>Most universities have sport __________ who watch high school sports games and try to find the next Ichiro.</w:t>
      </w:r>
    </w:p>
    <w:p w14:paraId="381E8EF1" w14:textId="4243B4F1" w:rsidR="00AF1D7F" w:rsidRDefault="00AE198D" w:rsidP="001B5F85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281252">
        <w:rPr>
          <w:rFonts w:ascii="Bookman Old Style" w:hAnsi="Bookman Old Style"/>
        </w:rPr>
        <w:t>.</w:t>
      </w:r>
      <w:r w:rsidR="002F21CC">
        <w:rPr>
          <w:rFonts w:ascii="Bookman Old Style" w:hAnsi="Bookman Old Style"/>
        </w:rPr>
        <w:tab/>
      </w:r>
      <w:r w:rsidR="00A5278F">
        <w:rPr>
          <w:rFonts w:ascii="Bookman Old Style" w:hAnsi="Bookman Old Style"/>
        </w:rPr>
        <w:t>The party last night was great.  We had a __________.</w:t>
      </w:r>
    </w:p>
    <w:p w14:paraId="075E8155" w14:textId="240425E6" w:rsidR="002224A8" w:rsidRDefault="002224A8" w:rsidP="001B5F85">
      <w:pPr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9.</w:t>
      </w:r>
      <w:r w:rsidR="008C19F5">
        <w:rPr>
          <w:rFonts w:ascii="Bookman Old Style" w:hAnsi="Bookman Old Style"/>
        </w:rPr>
        <w:tab/>
        <w:t>Edmund Hillary was the first man to __________ Mount Everest.</w:t>
      </w:r>
    </w:p>
    <w:p w14:paraId="4F943BD2" w14:textId="5054DDC6" w:rsidR="002224A8" w:rsidRDefault="00EB7FB0" w:rsidP="001B5F85">
      <w:pPr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1C2AC7">
        <w:rPr>
          <w:rFonts w:ascii="Bookman Old Style" w:hAnsi="Bookman Old Style"/>
        </w:rPr>
        <w:tab/>
        <w:t>We couldn’t decide who would have the last piece of cake, so we decided to __________ a coin to decide.</w:t>
      </w:r>
    </w:p>
    <w:bookmarkEnd w:id="3"/>
    <w:bookmarkEnd w:id="4"/>
    <w:p w14:paraId="04C7CBFF" w14:textId="77777777" w:rsidR="002224A8" w:rsidRDefault="002224A8" w:rsidP="00EB7FB0">
      <w:pPr>
        <w:ind w:left="270" w:hanging="270"/>
        <w:rPr>
          <w:rFonts w:ascii="Bookman Old Style" w:hAnsi="Bookman Old Style"/>
        </w:rPr>
      </w:pPr>
    </w:p>
    <w:p w14:paraId="1CA3DBDC" w14:textId="382A554F" w:rsidR="00AE198D" w:rsidRPr="00994DB6" w:rsidRDefault="00EB7FB0" w:rsidP="00994DB6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0CD01D35" w14:textId="77777777" w:rsidR="00A5278F" w:rsidRDefault="00A5278F">
      <w:pPr>
        <w:widowControl/>
        <w:jc w:val="lef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</w:p>
    <w:p w14:paraId="1B567382" w14:textId="3A8148BC" w:rsidR="00FB3CE8" w:rsidRPr="00B0373B" w:rsidRDefault="00AE198D" w:rsidP="00AE198D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lastRenderedPageBreak/>
        <w:t>Stand By Me</w:t>
      </w:r>
      <w:r>
        <w:rPr>
          <w:rFonts w:ascii="Bookman Old Style" w:hAnsi="Bookman Old Style"/>
          <w:b/>
        </w:rPr>
        <w:t xml:space="preserve"> – Unit 5: “Trouble in the Junkyard”</w:t>
      </w:r>
    </w:p>
    <w:p w14:paraId="156236CC" w14:textId="77777777" w:rsidR="00AF1D7F" w:rsidRPr="00A0427F" w:rsidRDefault="00AF1D7F" w:rsidP="00AF1D7F">
      <w:pPr>
        <w:jc w:val="center"/>
        <w:rPr>
          <w:rFonts w:ascii="Bookman Old Style" w:hAnsi="Bookman Old Style"/>
        </w:rPr>
      </w:pPr>
      <w:r w:rsidRPr="00996A0A">
        <w:rPr>
          <w:rFonts w:ascii="Bookman Old Style" w:hAnsi="Bookman Old Style"/>
          <w:b/>
          <w:sz w:val="28"/>
        </w:rPr>
        <w:t>Content</w:t>
      </w:r>
    </w:p>
    <w:p w14:paraId="73DCFDE2" w14:textId="77777777" w:rsidR="00AF1D7F" w:rsidRPr="00996A0A" w:rsidRDefault="00AF1D7F" w:rsidP="00AF1D7F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14:paraId="0004B5C6" w14:textId="0F3AD8C5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1.</w:t>
      </w:r>
      <w:r w:rsidR="00F6529D">
        <w:rPr>
          <w:rFonts w:ascii="Bookman Old Style" w:hAnsi="Bookman Old Style"/>
        </w:rPr>
        <w:tab/>
        <w:t>Why are the boys frightened of the junkyard</w:t>
      </w:r>
      <w:r w:rsidR="00771057">
        <w:rPr>
          <w:rFonts w:ascii="Bookman Old Style" w:hAnsi="Bookman Old Style"/>
        </w:rPr>
        <w:t>?</w:t>
      </w:r>
    </w:p>
    <w:p w14:paraId="4FBE2B5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D91B493" w14:textId="77777777" w:rsidR="00AF1D7F" w:rsidRPr="00996A0A" w:rsidRDefault="00AF1D7F" w:rsidP="002442BB">
      <w:pPr>
        <w:tabs>
          <w:tab w:val="left" w:pos="2860"/>
        </w:tabs>
        <w:ind w:left="360" w:hanging="360"/>
        <w:rPr>
          <w:rFonts w:ascii="Bookman Old Style" w:hAnsi="Bookman Old Style"/>
        </w:rPr>
      </w:pPr>
    </w:p>
    <w:p w14:paraId="69C9386D" w14:textId="5C2D7E4F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2.</w:t>
      </w:r>
      <w:r w:rsidR="00994DB6">
        <w:rPr>
          <w:rFonts w:ascii="Bookman Old Style" w:hAnsi="Bookman Old Style"/>
        </w:rPr>
        <w:tab/>
        <w:t>How did Chris once save Teddy</w:t>
      </w:r>
      <w:r w:rsidR="00771057">
        <w:rPr>
          <w:rFonts w:ascii="Bookman Old Style" w:hAnsi="Bookman Old Style"/>
        </w:rPr>
        <w:t>?</w:t>
      </w:r>
    </w:p>
    <w:p w14:paraId="6786A34F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3333F540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6B547323" w14:textId="4B40B228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3.</w:t>
      </w:r>
      <w:r w:rsidR="00994DB6">
        <w:rPr>
          <w:rFonts w:ascii="Bookman Old Style" w:hAnsi="Bookman Old Style"/>
        </w:rPr>
        <w:tab/>
        <w:t>Who had to go and get the food</w:t>
      </w:r>
      <w:r w:rsidR="00771057">
        <w:rPr>
          <w:rFonts w:ascii="Bookman Old Style" w:hAnsi="Bookman Old Style"/>
        </w:rPr>
        <w:t>?</w:t>
      </w:r>
      <w:r w:rsidR="00994DB6">
        <w:rPr>
          <w:rFonts w:ascii="Bookman Old Style" w:hAnsi="Bookman Old Style"/>
        </w:rPr>
        <w:t xml:space="preserve">  How did the boys decide?</w:t>
      </w:r>
    </w:p>
    <w:p w14:paraId="21D1EC3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0D5FE66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3316D0E4" w14:textId="304C8522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4.</w:t>
      </w:r>
      <w:r w:rsidR="00994DB6">
        <w:rPr>
          <w:rFonts w:ascii="Bookman Old Style" w:hAnsi="Bookman Old Style"/>
        </w:rPr>
        <w:tab/>
        <w:t>Who did Gordie meet in the store?  What did they ‘talk’ about</w:t>
      </w:r>
      <w:r w:rsidR="00771057">
        <w:rPr>
          <w:rFonts w:ascii="Bookman Old Style" w:hAnsi="Bookman Old Style"/>
        </w:rPr>
        <w:t>?</w:t>
      </w:r>
      <w:r w:rsidR="002442BB">
        <w:rPr>
          <w:rFonts w:ascii="Bookman Old Style" w:hAnsi="Bookman Old Style"/>
        </w:rPr>
        <w:t xml:space="preserve"> </w:t>
      </w:r>
    </w:p>
    <w:p w14:paraId="168C20FE" w14:textId="77777777" w:rsidR="002442BB" w:rsidRDefault="002442BB" w:rsidP="00771057">
      <w:pPr>
        <w:rPr>
          <w:rFonts w:ascii="Bookman Old Style" w:hAnsi="Bookman Old Style"/>
        </w:rPr>
      </w:pPr>
    </w:p>
    <w:p w14:paraId="56ACD36F" w14:textId="77777777" w:rsidR="00FB3CE8" w:rsidRPr="00996A0A" w:rsidRDefault="00FB3CE8" w:rsidP="00771057">
      <w:pPr>
        <w:rPr>
          <w:rFonts w:ascii="Bookman Old Style" w:hAnsi="Bookman Old Style"/>
        </w:rPr>
      </w:pPr>
    </w:p>
    <w:p w14:paraId="18DA5EA8" w14:textId="38F609DC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5.</w:t>
      </w:r>
      <w:r w:rsidR="00994DB6">
        <w:rPr>
          <w:rFonts w:ascii="Bookman Old Style" w:hAnsi="Bookman Old Style"/>
        </w:rPr>
        <w:tab/>
        <w:t>What is Gordie’s relationship with his father</w:t>
      </w:r>
      <w:r w:rsidR="00771057">
        <w:rPr>
          <w:rFonts w:ascii="Bookman Old Style" w:hAnsi="Bookman Old Style"/>
        </w:rPr>
        <w:t>?</w:t>
      </w:r>
      <w:r w:rsidR="00994DB6">
        <w:rPr>
          <w:rFonts w:ascii="Bookman Old Style" w:hAnsi="Bookman Old Style"/>
        </w:rPr>
        <w:t xml:space="preserve">  Give examples.</w:t>
      </w:r>
    </w:p>
    <w:p w14:paraId="0C6E1738" w14:textId="77777777" w:rsidR="002442BB" w:rsidRDefault="002442BB" w:rsidP="002442BB">
      <w:pPr>
        <w:ind w:left="360" w:hanging="360"/>
        <w:rPr>
          <w:rFonts w:ascii="Bookman Old Style" w:hAnsi="Bookman Old Style"/>
        </w:rPr>
      </w:pPr>
    </w:p>
    <w:p w14:paraId="767D7E0E" w14:textId="77777777" w:rsidR="002442BB" w:rsidRDefault="002442BB" w:rsidP="002442BB">
      <w:pPr>
        <w:ind w:left="360" w:hanging="360"/>
        <w:rPr>
          <w:rFonts w:ascii="Bookman Old Style" w:hAnsi="Bookman Old Style"/>
        </w:rPr>
      </w:pPr>
    </w:p>
    <w:p w14:paraId="4759E090" w14:textId="51E509A6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6. </w:t>
      </w:r>
      <w:r w:rsidR="00994DB6">
        <w:rPr>
          <w:rFonts w:ascii="Bookman Old Style" w:hAnsi="Bookman Old Style"/>
        </w:rPr>
        <w:t>What happened when Gordie got back to the junkyard?</w:t>
      </w:r>
    </w:p>
    <w:p w14:paraId="1221881F" w14:textId="77777777" w:rsidR="00AF1D7F" w:rsidRDefault="00AF1D7F" w:rsidP="00FB3CE8">
      <w:pPr>
        <w:rPr>
          <w:rFonts w:ascii="Bookman Old Style" w:hAnsi="Bookman Old Style"/>
        </w:rPr>
      </w:pPr>
    </w:p>
    <w:p w14:paraId="3F3836DF" w14:textId="77777777" w:rsidR="00FB3CE8" w:rsidRPr="00996A0A" w:rsidRDefault="00FB3CE8" w:rsidP="00FB3CE8">
      <w:pPr>
        <w:rPr>
          <w:rFonts w:ascii="Bookman Old Style" w:hAnsi="Bookman Old Style"/>
        </w:rPr>
      </w:pPr>
    </w:p>
    <w:p w14:paraId="2B6FBB7E" w14:textId="6BECD85E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7.</w:t>
      </w:r>
      <w:r w:rsidR="00994DB6">
        <w:rPr>
          <w:rFonts w:ascii="Bookman Old Style" w:hAnsi="Bookman Old Style"/>
        </w:rPr>
        <w:tab/>
        <w:t>The writer says ”Chopper was my first lesson  . . . in the vast difference between myth and reality.”  What does he mean</w:t>
      </w:r>
      <w:r w:rsidR="00FB3CE8">
        <w:rPr>
          <w:rFonts w:ascii="Bookman Old Style" w:hAnsi="Bookman Old Style"/>
        </w:rPr>
        <w:t>?</w:t>
      </w:r>
    </w:p>
    <w:p w14:paraId="7878AD62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8A075EC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ED8B92C" w14:textId="0F07B16E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8.</w:t>
      </w:r>
      <w:r w:rsidR="00AB0669">
        <w:rPr>
          <w:rFonts w:ascii="Bookman Old Style" w:hAnsi="Bookman Old Style"/>
        </w:rPr>
        <w:tab/>
        <w:t>How does Milo upset Teddy</w:t>
      </w:r>
      <w:r w:rsidR="00FB3CE8">
        <w:rPr>
          <w:rFonts w:ascii="Bookman Old Style" w:hAnsi="Bookman Old Style"/>
        </w:rPr>
        <w:t>?</w:t>
      </w:r>
      <w:r w:rsidR="00AB0669">
        <w:rPr>
          <w:rFonts w:ascii="Bookman Old Style" w:hAnsi="Bookman Old Style"/>
        </w:rPr>
        <w:t xml:space="preserve">  Why doesn’t Gordie understand</w:t>
      </w:r>
      <w:r w:rsidR="00A5278F">
        <w:rPr>
          <w:rFonts w:ascii="Bookman Old Style" w:hAnsi="Bookman Old Style"/>
        </w:rPr>
        <w:t xml:space="preserve"> why Teddy is upset</w:t>
      </w:r>
      <w:r w:rsidR="00AB0669">
        <w:rPr>
          <w:rFonts w:ascii="Bookman Old Style" w:hAnsi="Bookman Old Style"/>
        </w:rPr>
        <w:t>?</w:t>
      </w:r>
    </w:p>
    <w:p w14:paraId="428BF0BA" w14:textId="77777777" w:rsidR="00994DB6" w:rsidRDefault="00994DB6">
      <w:pPr>
        <w:widowControl/>
        <w:jc w:val="left"/>
        <w:rPr>
          <w:rFonts w:ascii="Bookman Old Style" w:hAnsi="Bookman Old Style"/>
          <w:b/>
          <w:color w:val="FF0000"/>
          <w:sz w:val="28"/>
        </w:rPr>
      </w:pPr>
      <w:r>
        <w:rPr>
          <w:rFonts w:ascii="Bookman Old Style" w:hAnsi="Bookman Old Style"/>
          <w:b/>
          <w:color w:val="FF0000"/>
          <w:sz w:val="28"/>
        </w:rPr>
        <w:br w:type="page"/>
      </w:r>
    </w:p>
    <w:p w14:paraId="73FDF995" w14:textId="629328AA" w:rsidR="00AF1D7F" w:rsidRPr="00996A0A" w:rsidRDefault="00AF1D7F" w:rsidP="00AF1D7F">
      <w:pPr>
        <w:rPr>
          <w:rFonts w:ascii="Bookman Old Style" w:hAnsi="Bookman Old Style"/>
          <w:color w:val="FF0000"/>
        </w:rPr>
      </w:pPr>
      <w:r w:rsidRPr="00996A0A">
        <w:rPr>
          <w:rFonts w:ascii="Bookman Old Style" w:hAnsi="Bookman Old Style"/>
          <w:b/>
          <w:color w:val="FF0000"/>
          <w:sz w:val="28"/>
        </w:rPr>
        <w:lastRenderedPageBreak/>
        <w:t>Vocabulary (Answers)</w:t>
      </w:r>
    </w:p>
    <w:p w14:paraId="2EB8B5C4" w14:textId="68794470" w:rsidR="00A5278F" w:rsidRDefault="00A5278F" w:rsidP="00A5278F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  <w:t xml:space="preserve">With a sense of </w:t>
      </w:r>
      <w:r>
        <w:rPr>
          <w:rFonts w:ascii="Bookman Old Style" w:hAnsi="Bookman Old Style"/>
          <w:b/>
          <w:color w:val="FF0000"/>
        </w:rPr>
        <w:t>dread</w:t>
      </w:r>
      <w:r>
        <w:rPr>
          <w:rFonts w:ascii="Bookman Old Style" w:hAnsi="Bookman Old Style"/>
        </w:rPr>
        <w:t xml:space="preserve"> I realized that I had forgotten to bring my homework again and that Mr. Maxima would kill me.</w:t>
      </w:r>
    </w:p>
    <w:p w14:paraId="7F21FE9C" w14:textId="29F5D5B1" w:rsidR="00A5278F" w:rsidRDefault="00A5278F" w:rsidP="00A5278F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 xml:space="preserve">It was a real </w:t>
      </w:r>
      <w:r w:rsidRPr="00A5278F">
        <w:rPr>
          <w:rFonts w:ascii="Bookman Old Style" w:hAnsi="Bookman Old Style"/>
          <w:b/>
          <w:color w:val="FF0000"/>
        </w:rPr>
        <w:t>shame</w:t>
      </w:r>
      <w:r>
        <w:rPr>
          <w:rFonts w:ascii="Bookman Old Style" w:hAnsi="Bookman Old Style"/>
        </w:rPr>
        <w:t xml:space="preserve"> that Robert couldn’t come to the party.  However, we soon forgot about him and enjoyed ourselves.</w:t>
      </w:r>
    </w:p>
    <w:p w14:paraId="5631A1C7" w14:textId="2B94D75F" w:rsidR="00A5278F" w:rsidRDefault="00A5278F" w:rsidP="00A5278F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ab/>
        <w:t xml:space="preserve">After her cat died, Maggie was </w:t>
      </w:r>
      <w:r w:rsidRPr="00A5278F">
        <w:rPr>
          <w:rFonts w:ascii="Bookman Old Style" w:hAnsi="Bookman Old Style"/>
          <w:b/>
          <w:color w:val="FF0000"/>
        </w:rPr>
        <w:t>all over the place</w:t>
      </w:r>
      <w:r>
        <w:rPr>
          <w:rFonts w:ascii="Bookman Old Style" w:hAnsi="Bookman Old Style"/>
        </w:rPr>
        <w:t xml:space="preserve"> for a long time and couldn’t even concentrate on her aerobics class.</w:t>
      </w:r>
    </w:p>
    <w:p w14:paraId="491839EA" w14:textId="4B20004F" w:rsidR="00A5278F" w:rsidRDefault="00A5278F" w:rsidP="00A5278F">
      <w:pPr>
        <w:ind w:left="426" w:hanging="426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ab/>
        <w:t>There was a big sign outside the secret laboratory, ‘</w:t>
      </w:r>
      <w:r w:rsidRPr="00A5278F">
        <w:rPr>
          <w:rFonts w:ascii="Bookman Old Style" w:hAnsi="Bookman Old Style"/>
          <w:b/>
          <w:color w:val="FF0000"/>
        </w:rPr>
        <w:t>Trespassers</w:t>
      </w:r>
      <w:r>
        <w:rPr>
          <w:rFonts w:ascii="Bookman Old Style" w:hAnsi="Bookman Old Style"/>
        </w:rPr>
        <w:t xml:space="preserve"> will be shot.’</w:t>
      </w:r>
    </w:p>
    <w:p w14:paraId="4172B20E" w14:textId="371A89AC" w:rsidR="00A5278F" w:rsidRDefault="00A5278F" w:rsidP="00A5278F">
      <w:pPr>
        <w:ind w:left="426" w:hanging="426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ab/>
        <w:t xml:space="preserve">Relaxing in front of the TV with a beer, Merwyn quickly </w:t>
      </w:r>
      <w:r w:rsidRPr="00A5278F">
        <w:rPr>
          <w:rFonts w:ascii="Bookman Old Style" w:hAnsi="Bookman Old Style"/>
          <w:b/>
          <w:color w:val="FF0000"/>
        </w:rPr>
        <w:t>scrambled</w:t>
      </w:r>
      <w:r>
        <w:rPr>
          <w:rFonts w:ascii="Bookman Old Style" w:hAnsi="Bookman Old Style"/>
        </w:rPr>
        <w:t xml:space="preserve"> to his feet when his wife walked into the room.</w:t>
      </w:r>
    </w:p>
    <w:p w14:paraId="68259A13" w14:textId="4DB83107" w:rsidR="00A5278F" w:rsidRPr="00996A0A" w:rsidRDefault="00A5278F" w:rsidP="00A5278F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>
        <w:rPr>
          <w:rFonts w:ascii="Bookman Old Style" w:hAnsi="Bookman Old Style"/>
        </w:rPr>
        <w:tab/>
        <w:t xml:space="preserve">The </w:t>
      </w:r>
      <w:r w:rsidRPr="00A5278F">
        <w:rPr>
          <w:rFonts w:ascii="Bookman Old Style" w:hAnsi="Bookman Old Style"/>
          <w:b/>
          <w:color w:val="FF0000"/>
        </w:rPr>
        <w:t>vast</w:t>
      </w:r>
      <w:r>
        <w:rPr>
          <w:rFonts w:ascii="Bookman Old Style" w:hAnsi="Bookman Old Style"/>
        </w:rPr>
        <w:t xml:space="preserve"> majority of smokers want to give up but can’t.</w:t>
      </w:r>
    </w:p>
    <w:p w14:paraId="0594C6B0" w14:textId="42D3D5BE" w:rsidR="00A5278F" w:rsidRPr="00996A0A" w:rsidRDefault="00A5278F" w:rsidP="00A5278F">
      <w:pPr>
        <w:ind w:left="426" w:hanging="426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7.</w:t>
      </w:r>
      <w:r>
        <w:rPr>
          <w:rFonts w:ascii="Bookman Old Style" w:hAnsi="Bookman Old Style"/>
        </w:rPr>
        <w:tab/>
        <w:t xml:space="preserve">Most universities have sport </w:t>
      </w:r>
      <w:r w:rsidRPr="00A5278F">
        <w:rPr>
          <w:rFonts w:ascii="Bookman Old Style" w:hAnsi="Bookman Old Style"/>
          <w:b/>
          <w:color w:val="FF0000"/>
        </w:rPr>
        <w:t>scouts</w:t>
      </w:r>
      <w:r>
        <w:rPr>
          <w:rFonts w:ascii="Bookman Old Style" w:hAnsi="Bookman Old Style"/>
        </w:rPr>
        <w:t xml:space="preserve"> who watch high school sports games and try to find the next Ichiro.</w:t>
      </w:r>
    </w:p>
    <w:p w14:paraId="3797041D" w14:textId="62E47779" w:rsidR="00A5278F" w:rsidRDefault="00A5278F" w:rsidP="00A5278F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>
        <w:rPr>
          <w:rFonts w:ascii="Bookman Old Style" w:hAnsi="Bookman Old Style"/>
        </w:rPr>
        <w:tab/>
        <w:t xml:space="preserve">The party last night was great.  We had a </w:t>
      </w:r>
      <w:r w:rsidRPr="00A5278F">
        <w:rPr>
          <w:rFonts w:ascii="Bookman Old Style" w:hAnsi="Bookman Old Style"/>
          <w:b/>
          <w:color w:val="FF0000"/>
        </w:rPr>
        <w:t>blast</w:t>
      </w:r>
      <w:r>
        <w:rPr>
          <w:rFonts w:ascii="Bookman Old Style" w:hAnsi="Bookman Old Style"/>
        </w:rPr>
        <w:t>.</w:t>
      </w:r>
    </w:p>
    <w:p w14:paraId="37858C86" w14:textId="050C6586" w:rsidR="00A5278F" w:rsidRDefault="00A5278F" w:rsidP="00A5278F">
      <w:pPr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9.</w:t>
      </w:r>
      <w:r>
        <w:rPr>
          <w:rFonts w:ascii="Bookman Old Style" w:hAnsi="Bookman Old Style"/>
        </w:rPr>
        <w:tab/>
        <w:t xml:space="preserve">Edmund Hillary was the first man to </w:t>
      </w:r>
      <w:r w:rsidRPr="00A5278F">
        <w:rPr>
          <w:rFonts w:ascii="Bookman Old Style" w:hAnsi="Bookman Old Style"/>
          <w:b/>
          <w:color w:val="FF0000"/>
        </w:rPr>
        <w:t>scale</w:t>
      </w:r>
      <w:r>
        <w:rPr>
          <w:rFonts w:ascii="Bookman Old Style" w:hAnsi="Bookman Old Style"/>
        </w:rPr>
        <w:t xml:space="preserve"> Mount Everest.</w:t>
      </w:r>
    </w:p>
    <w:p w14:paraId="196CCF2B" w14:textId="2B52261B" w:rsidR="00A5278F" w:rsidRDefault="00A5278F" w:rsidP="00A5278F">
      <w:pPr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ab/>
        <w:t xml:space="preserve">We couldn’t decide who would have the last piece of cake, so we decided to </w:t>
      </w:r>
      <w:r w:rsidRPr="00A5278F">
        <w:rPr>
          <w:rFonts w:ascii="Bookman Old Style" w:hAnsi="Bookman Old Style"/>
          <w:b/>
          <w:color w:val="FF0000"/>
        </w:rPr>
        <w:t>flip</w:t>
      </w:r>
      <w:r>
        <w:rPr>
          <w:rFonts w:ascii="Bookman Old Style" w:hAnsi="Bookman Old Style"/>
        </w:rPr>
        <w:t xml:space="preserve"> a coin to decide.</w:t>
      </w:r>
    </w:p>
    <w:p w14:paraId="0F440CD6" w14:textId="77777777" w:rsidR="00AF1D7F" w:rsidRDefault="00AF1D7F" w:rsidP="00AF1D7F">
      <w:pPr>
        <w:rPr>
          <w:rFonts w:ascii="Bookman Old Style" w:hAnsi="Bookman Old Style"/>
        </w:rPr>
      </w:pPr>
    </w:p>
    <w:p w14:paraId="53B790E1" w14:textId="77777777" w:rsidR="005C4BF3" w:rsidRPr="00996A0A" w:rsidRDefault="005C4BF3" w:rsidP="00AF1D7F">
      <w:pPr>
        <w:rPr>
          <w:rFonts w:ascii="Bookman Old Style" w:hAnsi="Bookman Old Style"/>
        </w:rPr>
      </w:pPr>
    </w:p>
    <w:p w14:paraId="40AD35AC" w14:textId="77777777" w:rsidR="00AF1D7F" w:rsidRPr="00A0427F" w:rsidRDefault="00AF1D7F" w:rsidP="00AF1D7F">
      <w:pPr>
        <w:rPr>
          <w:rFonts w:ascii="Bookman Old Style" w:hAnsi="Bookman Old Style"/>
          <w:color w:val="FF0000"/>
        </w:rPr>
      </w:pPr>
      <w:r w:rsidRPr="00996A0A">
        <w:rPr>
          <w:rFonts w:ascii="Bookman Old Style" w:hAnsi="Bookman Old Style"/>
          <w:b/>
          <w:color w:val="FF0000"/>
          <w:sz w:val="28"/>
        </w:rPr>
        <w:t>Content (Answers)</w:t>
      </w:r>
    </w:p>
    <w:p w14:paraId="4FF0EFB5" w14:textId="098CB3A7" w:rsidR="00AF1D7F" w:rsidRPr="00E1754A" w:rsidRDefault="00A5278F" w:rsidP="00AF1D7F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They were frightened of Chopper the dog.</w:t>
      </w:r>
    </w:p>
    <w:p w14:paraId="6928E5FE" w14:textId="75D4B8F9" w:rsidR="00AF1D7F" w:rsidRPr="00E1754A" w:rsidRDefault="00AE198D" w:rsidP="00AF1D7F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A5278F">
        <w:rPr>
          <w:rFonts w:ascii="Bookman Old Style" w:hAnsi="Bookman Old Style"/>
          <w:sz w:val="20"/>
          <w:szCs w:val="20"/>
        </w:rPr>
        <w:t>Teddy fell out of the treehouse and Chris caught him (by his hair).</w:t>
      </w:r>
    </w:p>
    <w:p w14:paraId="610C290C" w14:textId="4C186DEB" w:rsidR="00AF1D7F" w:rsidRPr="00E1754A" w:rsidRDefault="00A5278F" w:rsidP="00AF1D7F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Gordie</w:t>
      </w:r>
      <w:r w:rsidR="005C4BF3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 They flipped a coin.</w:t>
      </w:r>
    </w:p>
    <w:p w14:paraId="2A8FA127" w14:textId="6172A868" w:rsidR="00AF1D7F" w:rsidRPr="00E1754A" w:rsidRDefault="005F37DE" w:rsidP="00DF5CA4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Mr.</w:t>
      </w:r>
      <w:r w:rsidR="00A5278F">
        <w:rPr>
          <w:rFonts w:ascii="Bookman Old Style" w:hAnsi="Bookman Old Style"/>
          <w:sz w:val="20"/>
          <w:szCs w:val="20"/>
        </w:rPr>
        <w:t xml:space="preserve"> Quida the storekeeper</w:t>
      </w:r>
      <w:r w:rsidR="005C4BF3">
        <w:rPr>
          <w:rFonts w:ascii="Bookman Old Style" w:hAnsi="Bookman Old Style"/>
          <w:sz w:val="20"/>
          <w:szCs w:val="20"/>
        </w:rPr>
        <w:t>.</w:t>
      </w:r>
      <w:r w:rsidR="00A5278F">
        <w:rPr>
          <w:rFonts w:ascii="Bookman Old Style" w:hAnsi="Bookman Old Style"/>
          <w:sz w:val="20"/>
          <w:szCs w:val="20"/>
        </w:rPr>
        <w:t xml:space="preserve">  Mr. Quida talked about Gordie’s brother.</w:t>
      </w:r>
    </w:p>
    <w:p w14:paraId="63262F4E" w14:textId="2EF81550" w:rsidR="00AF1D7F" w:rsidRPr="00E1754A" w:rsidRDefault="00A5278F" w:rsidP="00AF1D7F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His father doesn’t acknowledge his </w:t>
      </w:r>
      <w:r w:rsidR="005F37DE">
        <w:rPr>
          <w:rFonts w:ascii="Bookman Old Style" w:hAnsi="Bookman Old Style"/>
          <w:sz w:val="20"/>
          <w:szCs w:val="20"/>
        </w:rPr>
        <w:t>existence</w:t>
      </w:r>
      <w:r w:rsidR="005C4BF3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 The potatoes.  His story.</w:t>
      </w:r>
    </w:p>
    <w:p w14:paraId="3EFB2784" w14:textId="66ABB184" w:rsidR="005C4BF3" w:rsidRDefault="00A5278F" w:rsidP="00AF1D7F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Milo and Chopper were there and he had to run for it</w:t>
      </w:r>
      <w:r w:rsidR="005C4BF3">
        <w:rPr>
          <w:rFonts w:ascii="Bookman Old Style" w:hAnsi="Bookman Old Style"/>
          <w:sz w:val="20"/>
          <w:szCs w:val="20"/>
        </w:rPr>
        <w:t>.</w:t>
      </w:r>
    </w:p>
    <w:p w14:paraId="351B9702" w14:textId="2771FA6F" w:rsidR="006F4A63" w:rsidRPr="00E1754A" w:rsidRDefault="00A5278F" w:rsidP="00AF1D7F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Chopper wasn’t as big as the boys had imagined him to be</w:t>
      </w:r>
      <w:r w:rsidR="005C4BF3">
        <w:rPr>
          <w:rFonts w:ascii="Bookman Old Style" w:hAnsi="Bookman Old Style"/>
          <w:sz w:val="20"/>
          <w:szCs w:val="20"/>
        </w:rPr>
        <w:t>.</w:t>
      </w:r>
    </w:p>
    <w:p w14:paraId="7E7CF772" w14:textId="352E7A1D" w:rsidR="00AF1D7F" w:rsidRPr="00E1754A" w:rsidRDefault="00A5278F" w:rsidP="00E1754A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He calls Teddy’s dad crazy.</w:t>
      </w:r>
      <w:r w:rsidR="006F4A63" w:rsidRPr="00E1754A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Gordie has no feelings for his own father.</w:t>
      </w:r>
    </w:p>
    <w:sectPr w:rsidR="00AF1D7F" w:rsidRPr="00E1754A" w:rsidSect="00994DB6">
      <w:pgSz w:w="11900" w:h="16840"/>
      <w:pgMar w:top="993" w:right="843" w:bottom="284" w:left="993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87499"/>
    <w:rsid w:val="000C2DF6"/>
    <w:rsid w:val="000E3720"/>
    <w:rsid w:val="001B5F85"/>
    <w:rsid w:val="001C2AC7"/>
    <w:rsid w:val="0021323D"/>
    <w:rsid w:val="002224A8"/>
    <w:rsid w:val="002442BB"/>
    <w:rsid w:val="00281252"/>
    <w:rsid w:val="002F21CC"/>
    <w:rsid w:val="00315DFC"/>
    <w:rsid w:val="00336D48"/>
    <w:rsid w:val="00510D14"/>
    <w:rsid w:val="00596D13"/>
    <w:rsid w:val="005A6CC1"/>
    <w:rsid w:val="005C4BF3"/>
    <w:rsid w:val="005F37DE"/>
    <w:rsid w:val="006A7B39"/>
    <w:rsid w:val="006F4A63"/>
    <w:rsid w:val="00770644"/>
    <w:rsid w:val="0077099B"/>
    <w:rsid w:val="00771057"/>
    <w:rsid w:val="007A6F71"/>
    <w:rsid w:val="008C19F5"/>
    <w:rsid w:val="008D077E"/>
    <w:rsid w:val="00910090"/>
    <w:rsid w:val="00930694"/>
    <w:rsid w:val="00994DB6"/>
    <w:rsid w:val="00A505D6"/>
    <w:rsid w:val="00A5278F"/>
    <w:rsid w:val="00AB0669"/>
    <w:rsid w:val="00AE198D"/>
    <w:rsid w:val="00AF1D7F"/>
    <w:rsid w:val="00B826F9"/>
    <w:rsid w:val="00BC6C34"/>
    <w:rsid w:val="00BE653F"/>
    <w:rsid w:val="00C72CB5"/>
    <w:rsid w:val="00CB644A"/>
    <w:rsid w:val="00DE42AB"/>
    <w:rsid w:val="00DF5CA4"/>
    <w:rsid w:val="00E1754A"/>
    <w:rsid w:val="00EB66AC"/>
    <w:rsid w:val="00EB7FB0"/>
    <w:rsid w:val="00F6529D"/>
    <w:rsid w:val="00FB3CE8"/>
    <w:rsid w:val="00FD28B1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FFD8F"/>
  <w14:defaultImageDpi w14:val="300"/>
  <w15:docId w15:val="{D79840D5-A92B-4D9C-9D68-9A834232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E8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Elwood</cp:lastModifiedBy>
  <cp:revision>2</cp:revision>
  <cp:lastPrinted>2013-07-29T07:39:00Z</cp:lastPrinted>
  <dcterms:created xsi:type="dcterms:W3CDTF">2015-08-29T07:29:00Z</dcterms:created>
  <dcterms:modified xsi:type="dcterms:W3CDTF">2015-08-29T07:29:00Z</dcterms:modified>
</cp:coreProperties>
</file>