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CD" w:rsidRDefault="00830206" w:rsidP="00FC2895">
      <w:pPr>
        <w:jc w:val="center"/>
      </w:pPr>
      <w:r>
        <w:rPr>
          <w:rFonts w:hint="eastAsia"/>
        </w:rPr>
        <w:t>W</w:t>
      </w:r>
      <w:r>
        <w:t>ater Issue Presentations</w:t>
      </w:r>
    </w:p>
    <w:p w:rsidR="00830206" w:rsidRDefault="00FC2895" w:rsidP="00FC2895">
      <w:pPr>
        <w:jc w:val="center"/>
      </w:pPr>
      <w:r>
        <w:t>For November 2</w:t>
      </w:r>
      <w:r w:rsidR="00947EEC">
        <w:t>6</w:t>
      </w:r>
      <w:r>
        <w:t>, 202</w:t>
      </w:r>
      <w:r w:rsidR="00947EEC">
        <w:t>1</w:t>
      </w:r>
    </w:p>
    <w:p w:rsidR="00830206" w:rsidRDefault="00830206"/>
    <w:p w:rsidR="003F0A0D" w:rsidRDefault="003F0A0D" w:rsidP="00FC2895">
      <w:pPr>
        <w:spacing w:afterLines="50" w:after="180"/>
      </w:pPr>
      <w:r>
        <w:rPr>
          <w:rFonts w:hint="eastAsia"/>
        </w:rPr>
        <w:t xml:space="preserve">Choose </w:t>
      </w:r>
      <w:r>
        <w:t xml:space="preserve">at least three countries or regions with water issues and order them (e.g., #1, #2, and #3). </w:t>
      </w:r>
    </w:p>
    <w:p w:rsidR="003F0A0D" w:rsidRDefault="003F0A0D" w:rsidP="00FC2895">
      <w:pPr>
        <w:spacing w:afterLines="50" w:after="180"/>
      </w:pPr>
      <w:r>
        <w:rPr>
          <w:rFonts w:hint="eastAsia"/>
        </w:rPr>
        <w:t>C</w:t>
      </w:r>
      <w:r>
        <w:t xml:space="preserve">hoose your group members (or you may work alone if you would like to). </w:t>
      </w:r>
    </w:p>
    <w:p w:rsidR="003F0A0D" w:rsidRDefault="003F0A0D" w:rsidP="00FC2895">
      <w:pPr>
        <w:spacing w:afterLines="50" w:after="180"/>
      </w:pPr>
      <w:r>
        <w:rPr>
          <w:rFonts w:hint="eastAsia"/>
        </w:rPr>
        <w:t>O</w:t>
      </w:r>
      <w:r>
        <w:t xml:space="preserve">nly one group per country or region. </w:t>
      </w:r>
    </w:p>
    <w:p w:rsidR="003F0A0D" w:rsidRDefault="00947EEC" w:rsidP="00FC2895">
      <w:pPr>
        <w:spacing w:afterLines="50" w:after="180"/>
      </w:pPr>
      <w:r>
        <w:t>Inform</w:t>
      </w:r>
      <w:r w:rsidR="003F0A0D">
        <w:t xml:space="preserve"> me of your </w:t>
      </w:r>
      <w:r>
        <w:t xml:space="preserve">choice. </w:t>
      </w:r>
      <w:r w:rsidR="003F0A0D">
        <w:sym w:font="Wingdings" w:char="F0E0"/>
      </w:r>
      <w:r w:rsidR="003F0A0D">
        <w:t xml:space="preserve"> </w:t>
      </w:r>
      <w:r w:rsidR="003F0A0D" w:rsidRPr="003F0A0D">
        <w:rPr>
          <w:dstrike/>
        </w:rPr>
        <w:t>We want …</w:t>
      </w:r>
      <w:r w:rsidR="003F0A0D">
        <w:t xml:space="preserve"> </w:t>
      </w:r>
      <w:r w:rsidR="003F0A0D">
        <w:sym w:font="Wingdings" w:char="F0E8"/>
      </w:r>
      <w:r w:rsidR="003F0A0D">
        <w:t xml:space="preserve"> May we have …, please? </w:t>
      </w:r>
    </w:p>
    <w:p w:rsidR="003F0A0D" w:rsidRDefault="003F0A0D">
      <w:r>
        <w:rPr>
          <w:rFonts w:hint="eastAsia"/>
        </w:rPr>
        <w:t>C</w:t>
      </w:r>
      <w:r>
        <w:t>ontext of your presentation:</w:t>
      </w:r>
    </w:p>
    <w:p w:rsidR="003F0A0D" w:rsidRDefault="003F0A0D" w:rsidP="003F0A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>he background of your country/region</w:t>
      </w:r>
    </w:p>
    <w:p w:rsidR="003F0A0D" w:rsidRDefault="003F0A0D" w:rsidP="003F0A0D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C</w:t>
      </w:r>
      <w:r>
        <w:t xml:space="preserve">urrent efforts to address the water situation; note that the ‘efforts’ can be technological, political, social, commercial, etc. </w:t>
      </w:r>
    </w:p>
    <w:p w:rsidR="003F0A0D" w:rsidRDefault="003F0A0D"/>
    <w:p w:rsidR="003F0A0D" w:rsidRDefault="003F0A0D">
      <w:r>
        <w:rPr>
          <w:rFonts w:hint="eastAsia"/>
        </w:rPr>
        <w:t>P</w:t>
      </w:r>
      <w:r>
        <w:t xml:space="preserve">lease be prepared for your PowerPoint presentation as well as for questions. </w:t>
      </w:r>
    </w:p>
    <w:p w:rsidR="003F0A0D" w:rsidRDefault="003F0A0D"/>
    <w:p w:rsidR="004847ED" w:rsidRDefault="004847ED"/>
    <w:p w:rsidR="004847ED" w:rsidRDefault="004847ED">
      <w:r>
        <w:t xml:space="preserve">Some possible ideas: </w:t>
      </w:r>
    </w:p>
    <w:p w:rsidR="004847ED" w:rsidRDefault="004847ED" w:rsidP="00484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I</w:t>
      </w:r>
      <w:r>
        <w:t>srael (as we saw in the videos today)</w:t>
      </w:r>
    </w:p>
    <w:p w:rsidR="004847ED" w:rsidRDefault="004847ED" w:rsidP="00484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M</w:t>
      </w:r>
      <w:r>
        <w:t>exico</w:t>
      </w:r>
    </w:p>
    <w:p w:rsidR="004847ED" w:rsidRDefault="004847ED" w:rsidP="00484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T</w:t>
      </w:r>
      <w:r>
        <w:t>he southwestern part of the United States</w:t>
      </w:r>
    </w:p>
    <w:p w:rsidR="004847ED" w:rsidRDefault="004847ED" w:rsidP="00484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A</w:t>
      </w:r>
      <w:r>
        <w:t>ny of the countries on the Arabia peninsula</w:t>
      </w:r>
    </w:p>
    <w:p w:rsidR="004847ED" w:rsidRDefault="004847ED" w:rsidP="00484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C</w:t>
      </w:r>
      <w:r>
        <w:t>hile</w:t>
      </w:r>
    </w:p>
    <w:p w:rsidR="004847ED" w:rsidRDefault="004847ED" w:rsidP="00484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</w:t>
      </w:r>
      <w:r>
        <w:t>outh Africa</w:t>
      </w:r>
      <w:bookmarkStart w:id="0" w:name="_GoBack"/>
      <w:bookmarkEnd w:id="0"/>
    </w:p>
    <w:p w:rsidR="004847ED" w:rsidRPr="004847ED" w:rsidRDefault="004847ED" w:rsidP="004847E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t>...</w:t>
      </w:r>
    </w:p>
    <w:sectPr w:rsidR="004847ED" w:rsidRPr="00484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073" w:rsidRDefault="00B47073" w:rsidP="004847ED">
      <w:r>
        <w:separator/>
      </w:r>
    </w:p>
  </w:endnote>
  <w:endnote w:type="continuationSeparator" w:id="0">
    <w:p w:rsidR="00B47073" w:rsidRDefault="00B47073" w:rsidP="0048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073" w:rsidRDefault="00B47073" w:rsidP="004847ED">
      <w:r>
        <w:separator/>
      </w:r>
    </w:p>
  </w:footnote>
  <w:footnote w:type="continuationSeparator" w:id="0">
    <w:p w:rsidR="00B47073" w:rsidRDefault="00B47073" w:rsidP="0048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40239"/>
    <w:multiLevelType w:val="hybridMultilevel"/>
    <w:tmpl w:val="6EB6CA1E"/>
    <w:lvl w:ilvl="0" w:tplc="F34C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8029E"/>
    <w:multiLevelType w:val="hybridMultilevel"/>
    <w:tmpl w:val="0EF65496"/>
    <w:lvl w:ilvl="0" w:tplc="EECE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0D"/>
    <w:rsid w:val="0027122B"/>
    <w:rsid w:val="003F0A0D"/>
    <w:rsid w:val="004847ED"/>
    <w:rsid w:val="00830206"/>
    <w:rsid w:val="00947EEC"/>
    <w:rsid w:val="009D47CD"/>
    <w:rsid w:val="00B47073"/>
    <w:rsid w:val="00F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6C161"/>
  <w15:chartTrackingRefBased/>
  <w15:docId w15:val="{76FAD479-EF01-4D51-86F1-46BB10F6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4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7ED"/>
  </w:style>
  <w:style w:type="paragraph" w:styleId="a6">
    <w:name w:val="footer"/>
    <w:basedOn w:val="a"/>
    <w:link w:val="a7"/>
    <w:uiPriority w:val="99"/>
    <w:unhideWhenUsed/>
    <w:rsid w:val="00484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</dc:creator>
  <cp:keywords/>
  <dc:description/>
  <cp:lastModifiedBy>meiji</cp:lastModifiedBy>
  <cp:revision>2</cp:revision>
  <dcterms:created xsi:type="dcterms:W3CDTF">2021-11-19T02:42:00Z</dcterms:created>
  <dcterms:modified xsi:type="dcterms:W3CDTF">2021-11-19T02:42:00Z</dcterms:modified>
</cp:coreProperties>
</file>